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BE" w:rsidRDefault="00DC38BE" w:rsidP="00D86CDD">
      <w:pPr>
        <w:jc w:val="center"/>
      </w:pPr>
    </w:p>
    <w:p w:rsidR="00C3013C" w:rsidRDefault="00C3013C" w:rsidP="00E44396"/>
    <w:p w:rsidR="00661E4A" w:rsidRDefault="00D86CDD" w:rsidP="00887B78">
      <w:pPr>
        <w:jc w:val="center"/>
      </w:pPr>
      <w:r w:rsidRPr="003703F3">
        <w:t>Информация об ответственном</w:t>
      </w:r>
      <w:r w:rsidR="00887B78">
        <w:t xml:space="preserve"> лице </w:t>
      </w:r>
      <w:r w:rsidRPr="003703F3">
        <w:t xml:space="preserve"> за</w:t>
      </w:r>
      <w:r w:rsidR="00887B78">
        <w:t xml:space="preserve"> организацию </w:t>
      </w:r>
      <w:r w:rsidRPr="003703F3">
        <w:t xml:space="preserve"> о</w:t>
      </w:r>
      <w:r w:rsidR="00766980" w:rsidRPr="003703F3">
        <w:t>тдых</w:t>
      </w:r>
      <w:r w:rsidR="00887B78">
        <w:t>а и оздоровления</w:t>
      </w:r>
      <w:r w:rsidR="00766980" w:rsidRPr="003703F3">
        <w:t xml:space="preserve"> детей </w:t>
      </w:r>
    </w:p>
    <w:p w:rsidR="00D86CDD" w:rsidRPr="003703F3" w:rsidRDefault="00887B78" w:rsidP="00887B78">
      <w:pPr>
        <w:jc w:val="center"/>
      </w:pPr>
      <w:r>
        <w:t xml:space="preserve">на территории Брянской области и за ее пределами </w:t>
      </w:r>
      <w:r w:rsidR="00766980" w:rsidRPr="003703F3">
        <w:t>в 202</w:t>
      </w:r>
      <w:r w:rsidR="00130A94">
        <w:t>5</w:t>
      </w:r>
      <w:r w:rsidR="00D86CDD" w:rsidRPr="003703F3">
        <w:t xml:space="preserve"> году</w:t>
      </w:r>
    </w:p>
    <w:p w:rsidR="00D86CDD" w:rsidRPr="003703F3" w:rsidRDefault="00EB2F41" w:rsidP="00887B78">
      <w:pPr>
        <w:jc w:val="center"/>
      </w:pPr>
      <w:r w:rsidRPr="003703F3">
        <w:t>в Климовском</w:t>
      </w:r>
      <w:r w:rsidR="00661E4A">
        <w:t xml:space="preserve"> муниципальном </w:t>
      </w:r>
      <w:r w:rsidRPr="003703F3">
        <w:t xml:space="preserve"> районе</w:t>
      </w:r>
    </w:p>
    <w:p w:rsidR="00D86CDD" w:rsidRPr="003703F3" w:rsidRDefault="00D86CDD" w:rsidP="00887B78">
      <w:pPr>
        <w:jc w:val="center"/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2693"/>
        <w:gridCol w:w="2977"/>
        <w:gridCol w:w="3402"/>
        <w:gridCol w:w="2693"/>
      </w:tblGrid>
      <w:tr w:rsidR="00D86CDD" w:rsidRPr="003703F3" w:rsidTr="00D86CDD">
        <w:trPr>
          <w:jc w:val="center"/>
        </w:trPr>
        <w:tc>
          <w:tcPr>
            <w:tcW w:w="3687" w:type="dxa"/>
            <w:vAlign w:val="center"/>
          </w:tcPr>
          <w:p w:rsidR="00D86CDD" w:rsidRPr="003703F3" w:rsidRDefault="00D86CDD" w:rsidP="00D86CDD">
            <w:pPr>
              <w:jc w:val="center"/>
            </w:pPr>
            <w:r w:rsidRPr="003703F3">
              <w:t>Структурное подразделение, ответственное за организацию оздоровительной кампании в районе, городском округе</w:t>
            </w:r>
          </w:p>
        </w:tc>
        <w:tc>
          <w:tcPr>
            <w:tcW w:w="2693" w:type="dxa"/>
            <w:vAlign w:val="center"/>
          </w:tcPr>
          <w:p w:rsidR="00D86CDD" w:rsidRPr="003703F3" w:rsidRDefault="00D86CDD" w:rsidP="00D86CDD">
            <w:pPr>
              <w:jc w:val="center"/>
            </w:pPr>
            <w:r w:rsidRPr="003703F3">
              <w:t>Ф.И.О. ответственного специалиста за о</w:t>
            </w:r>
            <w:r w:rsidR="00887B78">
              <w:t xml:space="preserve">тдых и оздоровление детей </w:t>
            </w:r>
          </w:p>
        </w:tc>
        <w:tc>
          <w:tcPr>
            <w:tcW w:w="2977" w:type="dxa"/>
            <w:vAlign w:val="center"/>
          </w:tcPr>
          <w:p w:rsidR="00D86CDD" w:rsidRPr="003703F3" w:rsidRDefault="00D86CDD" w:rsidP="00D86CDD">
            <w:pPr>
              <w:jc w:val="center"/>
            </w:pPr>
            <w:r w:rsidRPr="003703F3">
              <w:t xml:space="preserve">Занимаемая должность, </w:t>
            </w:r>
          </w:p>
          <w:p w:rsidR="00D86CDD" w:rsidRPr="003703F3" w:rsidRDefault="003703F3" w:rsidP="00D86CDD">
            <w:pPr>
              <w:jc w:val="center"/>
            </w:pPr>
            <w:r w:rsidRPr="003703F3">
              <w:t>№ п</w:t>
            </w:r>
            <w:r w:rsidR="00D86CDD" w:rsidRPr="003703F3">
              <w:t>риказа о назначении</w:t>
            </w:r>
          </w:p>
        </w:tc>
        <w:tc>
          <w:tcPr>
            <w:tcW w:w="3402" w:type="dxa"/>
            <w:vAlign w:val="center"/>
          </w:tcPr>
          <w:p w:rsidR="00D86CDD" w:rsidRPr="003703F3" w:rsidRDefault="00D86CDD" w:rsidP="00D86CDD">
            <w:pPr>
              <w:jc w:val="center"/>
            </w:pPr>
            <w:r w:rsidRPr="003703F3">
              <w:t xml:space="preserve">Контактная информация: адрес, </w:t>
            </w:r>
          </w:p>
          <w:p w:rsidR="00D86CDD" w:rsidRPr="003703F3" w:rsidRDefault="00D86CDD" w:rsidP="00D86CDD">
            <w:pPr>
              <w:jc w:val="center"/>
            </w:pPr>
            <w:r w:rsidRPr="003703F3">
              <w:t xml:space="preserve">телефон рабочий, </w:t>
            </w:r>
          </w:p>
          <w:p w:rsidR="00D86CDD" w:rsidRPr="003703F3" w:rsidRDefault="00D86CDD" w:rsidP="00D86CDD">
            <w:pPr>
              <w:jc w:val="center"/>
            </w:pPr>
            <w:r w:rsidRPr="003703F3">
              <w:t>тел. мобильный</w:t>
            </w:r>
          </w:p>
        </w:tc>
        <w:tc>
          <w:tcPr>
            <w:tcW w:w="2693" w:type="dxa"/>
            <w:vAlign w:val="center"/>
          </w:tcPr>
          <w:p w:rsidR="00D86CDD" w:rsidRPr="003703F3" w:rsidRDefault="00D86CDD" w:rsidP="00D86CDD">
            <w:pPr>
              <w:jc w:val="center"/>
            </w:pPr>
            <w:r w:rsidRPr="003703F3">
              <w:t>Адрес электронной почты</w:t>
            </w:r>
          </w:p>
        </w:tc>
      </w:tr>
      <w:tr w:rsidR="00D86CDD" w:rsidRPr="003703F3" w:rsidTr="00D86CDD">
        <w:trPr>
          <w:jc w:val="center"/>
        </w:trPr>
        <w:tc>
          <w:tcPr>
            <w:tcW w:w="3687" w:type="dxa"/>
            <w:vAlign w:val="center"/>
          </w:tcPr>
          <w:p w:rsidR="00D86CDD" w:rsidRPr="003703F3" w:rsidRDefault="0016589F" w:rsidP="00D86CDD">
            <w:pPr>
              <w:jc w:val="center"/>
            </w:pPr>
            <w:r w:rsidRPr="003703F3">
              <w:t>Отдел образования администрации Климовского района</w:t>
            </w:r>
          </w:p>
          <w:p w:rsidR="00D86CDD" w:rsidRPr="003703F3" w:rsidRDefault="00D86CDD" w:rsidP="00D86CDD">
            <w:pPr>
              <w:jc w:val="center"/>
            </w:pPr>
          </w:p>
          <w:p w:rsidR="00D86CDD" w:rsidRPr="003703F3" w:rsidRDefault="00D86CDD" w:rsidP="00D86CDD">
            <w:pPr>
              <w:jc w:val="center"/>
            </w:pPr>
          </w:p>
        </w:tc>
        <w:tc>
          <w:tcPr>
            <w:tcW w:w="2693" w:type="dxa"/>
            <w:vAlign w:val="center"/>
          </w:tcPr>
          <w:p w:rsidR="00D86CDD" w:rsidRPr="003703F3" w:rsidRDefault="0016589F" w:rsidP="0016589F">
            <w:r w:rsidRPr="003703F3">
              <w:t>Панько Валентина Михайловна</w:t>
            </w:r>
          </w:p>
        </w:tc>
        <w:tc>
          <w:tcPr>
            <w:tcW w:w="2977" w:type="dxa"/>
            <w:vAlign w:val="center"/>
          </w:tcPr>
          <w:p w:rsidR="00D86CDD" w:rsidRPr="003703F3" w:rsidRDefault="0019429B" w:rsidP="006107B8">
            <w:pPr>
              <w:jc w:val="center"/>
            </w:pPr>
            <w:r w:rsidRPr="003703F3">
              <w:t xml:space="preserve"> </w:t>
            </w:r>
            <w:r w:rsidR="00DC38BE">
              <w:t xml:space="preserve">Старший </w:t>
            </w:r>
            <w:r w:rsidRPr="003703F3">
              <w:t>инспектор</w:t>
            </w:r>
            <w:r w:rsidR="00766980" w:rsidRPr="003703F3">
              <w:t xml:space="preserve">  Приказ №</w:t>
            </w:r>
            <w:r w:rsidR="00130A94">
              <w:t xml:space="preserve"> 364</w:t>
            </w:r>
            <w:r w:rsidR="00766980" w:rsidRPr="003703F3">
              <w:t xml:space="preserve">  </w:t>
            </w:r>
            <w:r w:rsidR="003703F3" w:rsidRPr="003703F3">
              <w:t xml:space="preserve"> </w:t>
            </w:r>
            <w:r w:rsidR="00766980" w:rsidRPr="003703F3">
              <w:t xml:space="preserve">от  </w:t>
            </w:r>
            <w:r w:rsidR="00130A94">
              <w:t>13</w:t>
            </w:r>
            <w:r w:rsidR="00C3013C" w:rsidRPr="003703F3">
              <w:t>.</w:t>
            </w:r>
            <w:r w:rsidR="006107B8">
              <w:t>1</w:t>
            </w:r>
            <w:r w:rsidR="00130A94">
              <w:t>2.2024</w:t>
            </w:r>
            <w:r w:rsidR="00EB2F41" w:rsidRPr="003703F3">
              <w:t xml:space="preserve"> г.</w:t>
            </w:r>
          </w:p>
        </w:tc>
        <w:tc>
          <w:tcPr>
            <w:tcW w:w="3402" w:type="dxa"/>
            <w:vAlign w:val="center"/>
          </w:tcPr>
          <w:p w:rsidR="00D86CDD" w:rsidRPr="003703F3" w:rsidRDefault="0019429B" w:rsidP="00D86CDD">
            <w:pPr>
              <w:jc w:val="center"/>
            </w:pPr>
            <w:r w:rsidRPr="003703F3">
              <w:t xml:space="preserve">243040 Брянская область, </w:t>
            </w:r>
            <w:r w:rsidR="003703F3">
              <w:t xml:space="preserve">    </w:t>
            </w:r>
            <w:r w:rsidRPr="003703F3">
              <w:t>р.п. Климово</w:t>
            </w:r>
          </w:p>
          <w:p w:rsidR="0019429B" w:rsidRPr="003703F3" w:rsidRDefault="0019429B" w:rsidP="0019429B">
            <w:pPr>
              <w:jc w:val="center"/>
            </w:pPr>
            <w:r w:rsidRPr="003703F3">
              <w:t xml:space="preserve">пл. Ленина, д.1                 </w:t>
            </w:r>
            <w:r w:rsidR="003703F3">
              <w:t xml:space="preserve">         </w:t>
            </w:r>
            <w:r w:rsidR="00BE0C70">
              <w:t xml:space="preserve"> 8 48 347 2 1336</w:t>
            </w:r>
            <w:r w:rsidRPr="003703F3">
              <w:t xml:space="preserve">     </w:t>
            </w:r>
            <w:r w:rsidR="003703F3">
              <w:t xml:space="preserve">    </w:t>
            </w:r>
            <w:r w:rsidRPr="003703F3">
              <w:t xml:space="preserve">   8 950 697 20 22  </w:t>
            </w:r>
          </w:p>
        </w:tc>
        <w:tc>
          <w:tcPr>
            <w:tcW w:w="2693" w:type="dxa"/>
            <w:vAlign w:val="center"/>
          </w:tcPr>
          <w:p w:rsidR="00D86CDD" w:rsidRPr="003703F3" w:rsidRDefault="000141B7" w:rsidP="000141B7">
            <w:pPr>
              <w:rPr>
                <w:lang w:val="en-US"/>
              </w:rPr>
            </w:pPr>
            <w:r w:rsidRPr="003703F3">
              <w:rPr>
                <w:lang w:val="en-US"/>
              </w:rPr>
              <w:t>klmroo</w:t>
            </w:r>
            <w:r w:rsidRPr="003703F3">
              <w:t>@</w:t>
            </w:r>
            <w:r w:rsidRPr="003703F3">
              <w:rPr>
                <w:lang w:val="en-US"/>
              </w:rPr>
              <w:t>rambler.ru</w:t>
            </w:r>
          </w:p>
        </w:tc>
      </w:tr>
    </w:tbl>
    <w:p w:rsidR="00754730" w:rsidRDefault="00754730" w:rsidP="00944796"/>
    <w:p w:rsidR="00754730" w:rsidRDefault="00754730" w:rsidP="00944796"/>
    <w:p w:rsidR="00754730" w:rsidRDefault="00754730" w:rsidP="00944796"/>
    <w:p w:rsidR="00754730" w:rsidRDefault="00754730" w:rsidP="00944796"/>
    <w:p w:rsidR="00D86CDD" w:rsidRPr="00944796" w:rsidRDefault="00EB2F41" w:rsidP="00944796">
      <w:r w:rsidRPr="003703F3">
        <w:t xml:space="preserve">Начальник  отдела образования               </w:t>
      </w:r>
      <w:r w:rsidR="00855171">
        <w:rPr>
          <w:noProof/>
        </w:rPr>
        <w:drawing>
          <wp:inline distT="0" distB="0" distL="0" distR="0" wp14:anchorId="69D4DD77">
            <wp:extent cx="847725" cy="876300"/>
            <wp:effectExtent l="0" t="0" r="9525" b="0"/>
            <wp:docPr id="1" name="Рисунок 1" descr="F:\CCI_00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CCI_00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3F3">
        <w:t xml:space="preserve">     </w:t>
      </w:r>
      <w:r w:rsidR="0016711F">
        <w:rPr>
          <w:noProof/>
        </w:rPr>
        <w:t xml:space="preserve">       </w:t>
      </w:r>
      <w:r w:rsidR="00E44396">
        <w:rPr>
          <w:noProof/>
        </w:rPr>
        <w:t xml:space="preserve">                     </w:t>
      </w:r>
      <w:r w:rsidR="00171F25">
        <w:t xml:space="preserve"> Е.И. Однодворцев</w:t>
      </w:r>
    </w:p>
    <w:p w:rsidR="00D86CDD" w:rsidRDefault="00D86CDD" w:rsidP="00D86CDD">
      <w:pPr>
        <w:tabs>
          <w:tab w:val="left" w:pos="1185"/>
        </w:tabs>
        <w:ind w:left="426"/>
        <w:jc w:val="right"/>
        <w:rPr>
          <w:sz w:val="28"/>
          <w:szCs w:val="28"/>
        </w:rPr>
      </w:pPr>
    </w:p>
    <w:p w:rsidR="00D86CDD" w:rsidRDefault="00D86CDD" w:rsidP="005F50AB">
      <w:pPr>
        <w:tabs>
          <w:tab w:val="left" w:pos="1185"/>
        </w:tabs>
        <w:rPr>
          <w:sz w:val="28"/>
          <w:szCs w:val="28"/>
        </w:rPr>
      </w:pPr>
    </w:p>
    <w:p w:rsidR="00D71F4C" w:rsidRDefault="00D71F4C">
      <w:bookmarkStart w:id="0" w:name="_GoBack"/>
      <w:bookmarkEnd w:id="0"/>
    </w:p>
    <w:sectPr w:rsidR="00D71F4C" w:rsidSect="00D86CD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4B" w:rsidRDefault="0050224B" w:rsidP="00C3013C">
      <w:r>
        <w:separator/>
      </w:r>
    </w:p>
  </w:endnote>
  <w:endnote w:type="continuationSeparator" w:id="0">
    <w:p w:rsidR="0050224B" w:rsidRDefault="0050224B" w:rsidP="00C3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4B" w:rsidRDefault="0050224B" w:rsidP="00C3013C">
      <w:r>
        <w:separator/>
      </w:r>
    </w:p>
  </w:footnote>
  <w:footnote w:type="continuationSeparator" w:id="0">
    <w:p w:rsidR="0050224B" w:rsidRDefault="0050224B" w:rsidP="00C3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DD"/>
    <w:rsid w:val="000141B7"/>
    <w:rsid w:val="0004149B"/>
    <w:rsid w:val="000B2BEE"/>
    <w:rsid w:val="00130A94"/>
    <w:rsid w:val="0016589F"/>
    <w:rsid w:val="0016711F"/>
    <w:rsid w:val="00171F25"/>
    <w:rsid w:val="0019429B"/>
    <w:rsid w:val="00196486"/>
    <w:rsid w:val="001F34CE"/>
    <w:rsid w:val="003703F3"/>
    <w:rsid w:val="00393697"/>
    <w:rsid w:val="003B2971"/>
    <w:rsid w:val="0050224B"/>
    <w:rsid w:val="005F50AB"/>
    <w:rsid w:val="006107B8"/>
    <w:rsid w:val="00610D74"/>
    <w:rsid w:val="00661E4A"/>
    <w:rsid w:val="00690BCE"/>
    <w:rsid w:val="0069508F"/>
    <w:rsid w:val="006A6632"/>
    <w:rsid w:val="006B52FB"/>
    <w:rsid w:val="00754730"/>
    <w:rsid w:val="00766980"/>
    <w:rsid w:val="007F433E"/>
    <w:rsid w:val="00805268"/>
    <w:rsid w:val="0081338A"/>
    <w:rsid w:val="00855171"/>
    <w:rsid w:val="00887B78"/>
    <w:rsid w:val="00894019"/>
    <w:rsid w:val="008A6CB0"/>
    <w:rsid w:val="00922B34"/>
    <w:rsid w:val="00930CD6"/>
    <w:rsid w:val="00944796"/>
    <w:rsid w:val="00963270"/>
    <w:rsid w:val="009B5246"/>
    <w:rsid w:val="009B7F74"/>
    <w:rsid w:val="00A0656E"/>
    <w:rsid w:val="00A14B87"/>
    <w:rsid w:val="00A50EC4"/>
    <w:rsid w:val="00AF19AC"/>
    <w:rsid w:val="00BE0C70"/>
    <w:rsid w:val="00C3013C"/>
    <w:rsid w:val="00CA413D"/>
    <w:rsid w:val="00CB6D5F"/>
    <w:rsid w:val="00CE6434"/>
    <w:rsid w:val="00D06903"/>
    <w:rsid w:val="00D71F4C"/>
    <w:rsid w:val="00D86CDD"/>
    <w:rsid w:val="00DC38BE"/>
    <w:rsid w:val="00DD6FE9"/>
    <w:rsid w:val="00E44396"/>
    <w:rsid w:val="00EB2F41"/>
    <w:rsid w:val="00EB700A"/>
    <w:rsid w:val="00E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3D47"/>
  <w15:docId w15:val="{C569E27C-F27F-4807-866A-7677DCD3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1 Знак Знак Знак Знак Знак Знак1"/>
    <w:basedOn w:val="a"/>
    <w:uiPriority w:val="99"/>
    <w:rsid w:val="00D86C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5F50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0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301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0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301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01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C30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416FC-9C19-46CC-85F6-3EF6DE5A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19</cp:revision>
  <cp:lastPrinted>2022-11-02T08:20:00Z</cp:lastPrinted>
  <dcterms:created xsi:type="dcterms:W3CDTF">2023-12-05T07:51:00Z</dcterms:created>
  <dcterms:modified xsi:type="dcterms:W3CDTF">2024-12-28T07:39:00Z</dcterms:modified>
</cp:coreProperties>
</file>